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9EF" w:rsidTr="00E209EF">
        <w:tc>
          <w:tcPr>
            <w:tcW w:w="9571" w:type="dxa"/>
            <w:gridSpan w:val="2"/>
          </w:tcPr>
          <w:p w:rsidR="00E209EF" w:rsidRPr="00FB3589" w:rsidRDefault="00E209EF" w:rsidP="00E20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Общая информация об организации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4786" w:type="dxa"/>
          </w:tcPr>
          <w:p w:rsidR="00E209EF" w:rsidRPr="00FB3589" w:rsidRDefault="00FB3589" w:rsidP="00D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DA0542">
              <w:rPr>
                <w:rFonts w:ascii="Times New Roman" w:hAnsi="Times New Roman" w:cs="Times New Roman"/>
                <w:sz w:val="28"/>
                <w:szCs w:val="28"/>
              </w:rPr>
              <w:t>Ворошиловского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973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E209EF" w:rsidRPr="00FB3589" w:rsidRDefault="00FB3589" w:rsidP="00D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DA0542">
              <w:rPr>
                <w:rFonts w:ascii="Times New Roman" w:hAnsi="Times New Roman" w:cs="Times New Roman"/>
                <w:sz w:val="28"/>
                <w:szCs w:val="28"/>
              </w:rPr>
              <w:t>Ворошиловского</w:t>
            </w:r>
            <w:r w:rsidR="009E36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 (ИНН)</w:t>
            </w:r>
          </w:p>
        </w:tc>
        <w:tc>
          <w:tcPr>
            <w:tcW w:w="4786" w:type="dxa"/>
          </w:tcPr>
          <w:p w:rsidR="00E209EF" w:rsidRPr="00FB3589" w:rsidRDefault="00FB3589" w:rsidP="00D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080919">
              <w:rPr>
                <w:rFonts w:ascii="Times New Roman" w:hAnsi="Times New Roman" w:cs="Times New Roman"/>
                <w:sz w:val="28"/>
                <w:szCs w:val="28"/>
              </w:rPr>
              <w:t> 417 3</w:t>
            </w:r>
            <w:r w:rsidR="009E3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05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E209EF" w:rsidRPr="00FB3589" w:rsidRDefault="00080919" w:rsidP="00D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109 344 400 6</w:t>
            </w:r>
            <w:r w:rsidR="00DA0542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(юридический адрес)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="00FB3589"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FB3589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104A11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фактического нахождения органов управления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104A11" w:rsidRDefault="00104A11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400001,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Волгоград, </w:t>
            </w:r>
          </w:p>
          <w:p w:rsidR="00E209EF" w:rsidRPr="00FB3589" w:rsidRDefault="00104A11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Руководитель 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B3589">
              <w:rPr>
                <w:rFonts w:ascii="Times New Roman" w:hAnsi="Times New Roman" w:cs="Times New Roman"/>
                <w:sz w:val="28"/>
                <w:szCs w:val="28"/>
              </w:rPr>
              <w:t xml:space="preserve">амилия </w:t>
            </w:r>
          </w:p>
        </w:tc>
        <w:tc>
          <w:tcPr>
            <w:tcW w:w="4786" w:type="dxa"/>
          </w:tcPr>
          <w:p w:rsidR="00E209EF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FB358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Дополнительные сведения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A11">
              <w:rPr>
                <w:rFonts w:ascii="Times New Roman" w:hAnsi="Times New Roman" w:cs="Times New Roman"/>
                <w:sz w:val="28"/>
                <w:szCs w:val="28"/>
              </w:rPr>
              <w:t>(8442) 48-99-12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E209EF" w:rsidRPr="002A4694" w:rsidRDefault="002A4694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69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@ukjkh.com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E20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E209EF" w:rsidRPr="003E769A" w:rsidRDefault="0008646A" w:rsidP="000864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r w:rsidR="003E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34.ru</w:t>
            </w:r>
          </w:p>
        </w:tc>
      </w:tr>
      <w:tr w:rsidR="008E72F7" w:rsidTr="00E209EF">
        <w:tc>
          <w:tcPr>
            <w:tcW w:w="4785" w:type="dxa"/>
          </w:tcPr>
          <w:p w:rsidR="008E72F7" w:rsidRPr="00FB3589" w:rsidRDefault="008E72F7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ГИС ЖКХ</w:t>
            </w:r>
          </w:p>
        </w:tc>
        <w:tc>
          <w:tcPr>
            <w:tcW w:w="4786" w:type="dxa"/>
          </w:tcPr>
          <w:p w:rsidR="008E72F7" w:rsidRPr="008E72F7" w:rsidRDefault="008E72F7" w:rsidP="00104A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dom.gosuslugi.ru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E209EF" w:rsidP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 </w:t>
            </w:r>
          </w:p>
        </w:tc>
        <w:tc>
          <w:tcPr>
            <w:tcW w:w="4786" w:type="dxa"/>
          </w:tcPr>
          <w:p w:rsidR="00E209EF" w:rsidRPr="00FB3589" w:rsidRDefault="00945888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-чт.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proofErr w:type="spell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B358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0, обед с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 до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0919" w:rsidTr="00E209EF">
        <w:tc>
          <w:tcPr>
            <w:tcW w:w="4785" w:type="dxa"/>
          </w:tcPr>
          <w:p w:rsidR="00080919" w:rsidRPr="00FB3589" w:rsidRDefault="00080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асы личного приема  граждан</w:t>
            </w:r>
          </w:p>
        </w:tc>
        <w:tc>
          <w:tcPr>
            <w:tcW w:w="4786" w:type="dxa"/>
          </w:tcPr>
          <w:p w:rsidR="00080919" w:rsidRPr="00FB3589" w:rsidRDefault="00F7442D" w:rsidP="0010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15-00 до 17-00</w:t>
            </w:r>
            <w:bookmarkStart w:id="0" w:name="_GoBack"/>
            <w:bookmarkEnd w:id="0"/>
          </w:p>
        </w:tc>
      </w:tr>
      <w:tr w:rsidR="00FB3589" w:rsidTr="00FB3589">
        <w:tc>
          <w:tcPr>
            <w:tcW w:w="9571" w:type="dxa"/>
            <w:gridSpan w:val="2"/>
          </w:tcPr>
          <w:p w:rsidR="00FB3589" w:rsidRPr="00FB3589" w:rsidRDefault="00FB3589" w:rsidP="00FB35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Сведения о работе диспетчерской службы</w:t>
            </w:r>
          </w:p>
        </w:tc>
      </w:tr>
      <w:tr w:rsidR="00E209EF" w:rsidTr="00E209EF">
        <w:tc>
          <w:tcPr>
            <w:tcW w:w="4785" w:type="dxa"/>
          </w:tcPr>
          <w:p w:rsidR="00E209EF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E209EF" w:rsidRPr="00FB3589" w:rsidRDefault="0094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обл. Волгоградская, г.</w:t>
            </w:r>
            <w:r w:rsidR="007C0470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Волгоград, ул. Ростовская, д. 19 </w:t>
            </w:r>
            <w:proofErr w:type="spellStart"/>
            <w:r w:rsidR="007C0470"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proofErr w:type="spellEnd"/>
            <w:r w:rsidR="007C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  <w:tc>
          <w:tcPr>
            <w:tcW w:w="4786" w:type="dxa"/>
          </w:tcPr>
          <w:p w:rsidR="00FB3589" w:rsidRPr="00FB3589" w:rsidRDefault="007C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F9">
              <w:rPr>
                <w:rFonts w:ascii="Times New Roman" w:hAnsi="Times New Roman" w:cs="Times New Roman"/>
                <w:sz w:val="28"/>
                <w:szCs w:val="28"/>
              </w:rPr>
              <w:t>94-21-45</w:t>
            </w:r>
            <w:r w:rsidR="00F962B6" w:rsidRPr="004217F9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="00F962B6" w:rsidRPr="00F962B6">
              <w:rPr>
                <w:rFonts w:ascii="Times New Roman" w:hAnsi="Times New Roman" w:cs="Times New Roman"/>
                <w:sz w:val="28"/>
                <w:szCs w:val="28"/>
              </w:rPr>
              <w:t>-70-52</w:t>
            </w:r>
          </w:p>
        </w:tc>
      </w:tr>
      <w:tr w:rsidR="00FB3589" w:rsidTr="00E209EF">
        <w:tc>
          <w:tcPr>
            <w:tcW w:w="4785" w:type="dxa"/>
          </w:tcPr>
          <w:p w:rsidR="00FB3589" w:rsidRPr="00FB3589" w:rsidRDefault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8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FB3589" w:rsidRPr="00FB3589" w:rsidRDefault="00945888" w:rsidP="00FB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88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 круглосуточно, понедельник-пятница с 17-00 до 8-00 час.</w:t>
            </w:r>
          </w:p>
        </w:tc>
      </w:tr>
    </w:tbl>
    <w:p w:rsidR="009F05BD" w:rsidRDefault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5"/>
    <w:rsid w:val="00080919"/>
    <w:rsid w:val="0008646A"/>
    <w:rsid w:val="00104A11"/>
    <w:rsid w:val="00197321"/>
    <w:rsid w:val="001A6BA5"/>
    <w:rsid w:val="00240816"/>
    <w:rsid w:val="002A4694"/>
    <w:rsid w:val="002B1CD7"/>
    <w:rsid w:val="003E769A"/>
    <w:rsid w:val="004217F9"/>
    <w:rsid w:val="007B235D"/>
    <w:rsid w:val="007C0470"/>
    <w:rsid w:val="008E72F7"/>
    <w:rsid w:val="008F233F"/>
    <w:rsid w:val="00945888"/>
    <w:rsid w:val="009E364D"/>
    <w:rsid w:val="009F05BD"/>
    <w:rsid w:val="00A667FB"/>
    <w:rsid w:val="00B84824"/>
    <w:rsid w:val="00CA07D3"/>
    <w:rsid w:val="00CC59E5"/>
    <w:rsid w:val="00DA0542"/>
    <w:rsid w:val="00E209EF"/>
    <w:rsid w:val="00F64F3F"/>
    <w:rsid w:val="00F7442D"/>
    <w:rsid w:val="00F962B6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78">
          <w:marLeft w:val="150"/>
          <w:marRight w:val="150"/>
          <w:marTop w:val="150"/>
          <w:marBottom w:val="150"/>
          <w:divBdr>
            <w:top w:val="dashed" w:sz="6" w:space="10" w:color="999999"/>
            <w:left w:val="dashed" w:sz="6" w:space="10" w:color="999999"/>
            <w:bottom w:val="dashed" w:sz="6" w:space="10" w:color="999999"/>
            <w:right w:val="dashed" w:sz="6" w:space="10" w:color="999999"/>
          </w:divBdr>
        </w:div>
        <w:div w:id="907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Стецюк Е.А.</cp:lastModifiedBy>
  <cp:revision>8</cp:revision>
  <cp:lastPrinted>2020-01-29T09:20:00Z</cp:lastPrinted>
  <dcterms:created xsi:type="dcterms:W3CDTF">2018-07-24T12:15:00Z</dcterms:created>
  <dcterms:modified xsi:type="dcterms:W3CDTF">2021-03-30T12:47:00Z</dcterms:modified>
</cp:coreProperties>
</file>